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manž. Hobzovi</w:t>
            </w:r>
          </w:p>
        </w:tc>
        <w:tc>
          <w:tcPr>
            <w:tcW w:w="4249" w:type="dxa"/>
          </w:tcPr>
          <w:p w14:paraId="5B0FDB47" w14:textId="77777777"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10/1 v k.ú. Plačkov</w:t>
            </w:r>
          </w:p>
        </w:tc>
        <w:tc>
          <w:tcPr>
            <w:tcW w:w="2808" w:type="dxa"/>
          </w:tcPr>
          <w:p w14:paraId="0A5C14CE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14:paraId="0996C66E" w14:textId="36D0DF80" w:rsidR="00034721" w:rsidRPr="004E397D" w:rsidRDefault="004E397D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 e-mail nereagují, na další RM bude zrušeno</w:t>
            </w:r>
          </w:p>
        </w:tc>
      </w:tr>
      <w:tr w:rsidR="008E1F26" w14:paraId="4DF69350" w14:textId="77777777" w:rsidTr="00DF712B">
        <w:tc>
          <w:tcPr>
            <w:tcW w:w="824" w:type="dxa"/>
          </w:tcPr>
          <w:p w14:paraId="6BFF9A27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schvální záměru výkupu po.p. KN č. 424/20, 424/7, 424/8, 424/13, 434, 436 vše v k.ú. Hněvkovice (protihlukový val u dálnice D1)</w:t>
            </w:r>
          </w:p>
        </w:tc>
        <w:tc>
          <w:tcPr>
            <w:tcW w:w="2808" w:type="dxa"/>
          </w:tcPr>
          <w:p w14:paraId="4DB8A55A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14:paraId="3FAC3EEB" w14:textId="2B215B80" w:rsidR="00034721" w:rsidRPr="00C05720" w:rsidRDefault="004E397D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Zrušíme na další RM – D1 je v této lokalitě upravena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198 v k.ú.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výkupu části poz.p. KN č. 83/1 a poz.p. KN č. 82 v k.ú.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7CCDE820" w14:textId="77777777" w:rsidTr="00DF712B">
        <w:tc>
          <w:tcPr>
            <w:tcW w:w="824" w:type="dxa"/>
          </w:tcPr>
          <w:p w14:paraId="1EA32AC6" w14:textId="77777777"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741/25 v k.ú. Hněvkovice</w:t>
            </w:r>
          </w:p>
        </w:tc>
        <w:tc>
          <w:tcPr>
            <w:tcW w:w="2808" w:type="dxa"/>
          </w:tcPr>
          <w:p w14:paraId="2AC063FD" w14:textId="77777777"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31C8BB80" w14:textId="1BBD7B21" w:rsidR="000F1138" w:rsidRPr="00C05720" w:rsidRDefault="004E397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4E397D" w:rsidRPr="004E397D" w14:paraId="154463EC" w14:textId="77777777" w:rsidTr="00DF712B">
        <w:tc>
          <w:tcPr>
            <w:tcW w:w="824" w:type="dxa"/>
          </w:tcPr>
          <w:p w14:paraId="024F1089" w14:textId="77777777"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směny části pozemkové parcely KN č. 49/5 o výměře cca 50 m2 za část pozemkové parcely KN č. 49/17 o výměře cca 20 m2 vše v katastrálním území Krasoňov</w:t>
            </w:r>
          </w:p>
        </w:tc>
        <w:tc>
          <w:tcPr>
            <w:tcW w:w="2808" w:type="dxa"/>
          </w:tcPr>
          <w:p w14:paraId="34B76B32" w14:textId="77777777"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B981AAD" w14:textId="189506B6" w:rsidR="00EE00F1" w:rsidRPr="004E397D" w:rsidRDefault="004E397D" w:rsidP="00EE00F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 základě sdělení geodetické kanceláře je vše zapsáno v KN správně – zrušit na další RM</w:t>
            </w: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zrušení usnesení RM č. 1193/2021 a schválení záměru prodeje poz.pp. KN č. 2145/1 a 2151/93 a části poz. p. KN č. 2151/106 v k.ú.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671CE149" w:rsidR="004831E0" w:rsidRPr="004E397D" w:rsidRDefault="00F27022" w:rsidP="004831E0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7AD6C038" w14:textId="77777777" w:rsidTr="00DF712B">
        <w:tc>
          <w:tcPr>
            <w:tcW w:w="824" w:type="dxa"/>
          </w:tcPr>
          <w:p w14:paraId="5173FD72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14:paraId="3DAD19E9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249" w:type="dxa"/>
          </w:tcPr>
          <w:p w14:paraId="6ED01FAB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808" w:type="dxa"/>
          </w:tcPr>
          <w:p w14:paraId="415BDDA1" w14:textId="77777777"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14:paraId="7C5242B9" w14:textId="7A108EC9" w:rsidR="009B7B08" w:rsidRPr="00C05720" w:rsidRDefault="004E397D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Žadatel nedodal nový návrh-</w:t>
            </w:r>
            <w:r w:rsidR="00F2702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navrhneme </w:t>
            </w: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zrušit na další RM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774/76 v k.ú.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0A22636D" w:rsidR="009B7B08" w:rsidRPr="00C05720" w:rsidRDefault="00B3064B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Tajemník MěÚ</w:t>
            </w:r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E3B884F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</w:t>
            </w:r>
            <w:r w:rsidR="00C670B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ské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0F645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0F645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67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1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3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/RM</w:t>
            </w:r>
            <w:r w:rsidR="00CB0A9B"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DC71BF" w:rsidRDefault="00DC71BF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FC5C62" w:rsidRPr="000F645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808" w:type="dxa"/>
          </w:tcPr>
          <w:p w14:paraId="6684CC9B" w14:textId="734BB5AB" w:rsidR="00FC5C62" w:rsidRPr="00CB0A9B" w:rsidRDefault="000F645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>yl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předložen do ZM 2</w:t>
            </w:r>
            <w:r w:rsidR="00D47C86">
              <w:rPr>
                <w:rFonts w:ascii="Arial" w:hAnsi="Arial" w:cs="Arial"/>
                <w:i/>
                <w:iCs/>
                <w:sz w:val="20"/>
              </w:rPr>
              <w:t>7</w:t>
            </w:r>
            <w:r>
              <w:rPr>
                <w:rFonts w:ascii="Arial" w:hAnsi="Arial" w:cs="Arial"/>
                <w:i/>
                <w:iCs/>
                <w:sz w:val="20"/>
              </w:rPr>
              <w:t>.9.2023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 xml:space="preserve">. Návrh řešení bude předložen do 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10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 zasedání ZM 2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4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4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.2024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0FAA497A" w14:textId="66ECA4A7" w:rsidR="00FC5C62" w:rsidRPr="004E397D" w:rsidRDefault="00BD34CB" w:rsidP="00DF712B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</w:t>
            </w:r>
            <w:r w:rsidR="003C11C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  <w:r w:rsidR="003C11C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.2024</w:t>
            </w: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DC71BF" w:rsidRDefault="00DC71BF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47B73009" w14:textId="077FC731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poz.p.KN č. 755/1 v k.ú. Kletečná 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1C4FBE21" w:rsidR="00CB0A9B" w:rsidRPr="003A5605" w:rsidRDefault="004E397D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D47C86" w:rsidRPr="00F75DCD" w14:paraId="0AB59C3E" w14:textId="77777777" w:rsidTr="00DF712B">
        <w:tc>
          <w:tcPr>
            <w:tcW w:w="824" w:type="dxa"/>
          </w:tcPr>
          <w:p w14:paraId="4AB8E491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D47C86" w:rsidRPr="003A5605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86" w:rsidRPr="00F75DCD" w14:paraId="2F338D49" w14:textId="77777777" w:rsidTr="00DF712B">
        <w:tc>
          <w:tcPr>
            <w:tcW w:w="824" w:type="dxa"/>
          </w:tcPr>
          <w:p w14:paraId="4EE8E449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16306F38" w14:textId="624FDE6D" w:rsidR="00DC71BF" w:rsidRDefault="00DC71BF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Šafusovi</w:t>
            </w:r>
          </w:p>
          <w:p w14:paraId="0E407329" w14:textId="4761C900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598EB5D9" w14:textId="00691F40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poz.p. Kn č. 749 za část poz.p. KN č. 527/11v k.ú. Kletečná </w:t>
            </w:r>
          </w:p>
        </w:tc>
        <w:tc>
          <w:tcPr>
            <w:tcW w:w="2808" w:type="dxa"/>
          </w:tcPr>
          <w:p w14:paraId="52E32A63" w14:textId="00E6BB43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6FDDE8A9" w14:textId="032FAA55" w:rsidR="00D47C86" w:rsidRPr="002A27D2" w:rsidRDefault="002A27D2" w:rsidP="00D47C86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A72FE7" w:rsidRPr="00F75DCD" w14:paraId="29A6287C" w14:textId="77777777" w:rsidTr="00DF712B">
        <w:tc>
          <w:tcPr>
            <w:tcW w:w="824" w:type="dxa"/>
          </w:tcPr>
          <w:p w14:paraId="0FDB0F14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DE2DD5" w14:textId="60D4CDCC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456/21/RM/2023</w:t>
            </w:r>
          </w:p>
        </w:tc>
        <w:tc>
          <w:tcPr>
            <w:tcW w:w="1250" w:type="dxa"/>
          </w:tcPr>
          <w:p w14:paraId="23912DBB" w14:textId="221F7F9E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13942140" w14:textId="12B54224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T. Kasalová, R. Šálková a spol.</w:t>
            </w:r>
          </w:p>
        </w:tc>
        <w:tc>
          <w:tcPr>
            <w:tcW w:w="4249" w:type="dxa"/>
          </w:tcPr>
          <w:p w14:paraId="34CC3E36" w14:textId="74C23CF7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výkupu poz.p.KN č.1496/141 v k.ú. Humpolec</w:t>
            </w:r>
          </w:p>
        </w:tc>
        <w:tc>
          <w:tcPr>
            <w:tcW w:w="2808" w:type="dxa"/>
          </w:tcPr>
          <w:p w14:paraId="1A7B6CAB" w14:textId="5938428A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C04A7CD" w14:textId="5AE7B7C2" w:rsidR="00A72FE7" w:rsidRPr="003A5605" w:rsidRDefault="002A27D2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Zadán</w:t>
            </w:r>
            <w:r w:rsid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 zpracování</w:t>
            </w:r>
            <w:r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GP</w:t>
            </w:r>
          </w:p>
        </w:tc>
      </w:tr>
      <w:tr w:rsidR="003C11CE" w:rsidRPr="00F75DCD" w14:paraId="52ADA2CD" w14:textId="77777777" w:rsidTr="00DF712B">
        <w:tc>
          <w:tcPr>
            <w:tcW w:w="824" w:type="dxa"/>
          </w:tcPr>
          <w:p w14:paraId="4312D348" w14:textId="77777777" w:rsidR="003C11CE" w:rsidRPr="00342C38" w:rsidRDefault="003C11CE" w:rsidP="003C11C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3C11CE" w:rsidRDefault="003C11CE" w:rsidP="003C11CE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3C11CE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3C11CE" w:rsidRPr="00A72FE7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3C11CE" w:rsidRPr="00A72FE7" w:rsidRDefault="003C11CE" w:rsidP="003C11CE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směny poz.p. KN č. 154/1 v k.ú. Rozkoš za poz.p. KN č. 1996/5 v k.ú. Humpolec</w:t>
            </w:r>
          </w:p>
        </w:tc>
        <w:tc>
          <w:tcPr>
            <w:tcW w:w="2808" w:type="dxa"/>
          </w:tcPr>
          <w:p w14:paraId="11D59C55" w14:textId="30FF9FAA" w:rsidR="003C11CE" w:rsidRDefault="003C11CE" w:rsidP="003C11CE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7E773C3D" w:rsidR="003C11CE" w:rsidRPr="003A5605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Pr="003C11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7712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záměr </w:t>
            </w:r>
            <w:r w:rsidRPr="003C11CE">
              <w:rPr>
                <w:rFonts w:ascii="Arial" w:hAnsi="Arial" w:cs="Arial"/>
                <w:i/>
                <w:iCs/>
                <w:sz w:val="20"/>
                <w:szCs w:val="20"/>
              </w:rPr>
              <w:t>projednán v ZM 28.2.2024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odeslán k</w:t>
            </w:r>
            <w:r w:rsidR="003A6D30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="007712B9">
              <w:rPr>
                <w:rFonts w:ascii="Arial" w:hAnsi="Arial" w:cs="Arial"/>
                <w:i/>
                <w:iCs/>
                <w:sz w:val="20"/>
                <w:szCs w:val="20"/>
              </w:rPr>
              <w:t>doplnění</w:t>
            </w:r>
          </w:p>
        </w:tc>
      </w:tr>
      <w:tr w:rsidR="00A94180" w:rsidRPr="00F75DCD" w14:paraId="2BFBE20A" w14:textId="77777777" w:rsidTr="00DF712B">
        <w:tc>
          <w:tcPr>
            <w:tcW w:w="824" w:type="dxa"/>
          </w:tcPr>
          <w:p w14:paraId="21296D06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D4845C3" w14:textId="03DDE715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492/23/RM/2024</w:t>
            </w:r>
          </w:p>
        </w:tc>
        <w:tc>
          <w:tcPr>
            <w:tcW w:w="1250" w:type="dxa"/>
          </w:tcPr>
          <w:p w14:paraId="68A927B9" w14:textId="2A6FDFE0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3C65D4E6" w14:textId="44EBE3AE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 Jelínková</w:t>
            </w:r>
          </w:p>
        </w:tc>
        <w:tc>
          <w:tcPr>
            <w:tcW w:w="4249" w:type="dxa"/>
          </w:tcPr>
          <w:p w14:paraId="29A55C97" w14:textId="0EB82426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852/22 v k.ú. Světlice</w:t>
            </w:r>
          </w:p>
        </w:tc>
        <w:tc>
          <w:tcPr>
            <w:tcW w:w="2808" w:type="dxa"/>
          </w:tcPr>
          <w:p w14:paraId="47DDC8F3" w14:textId="7BF218A4" w:rsidR="00A94180" w:rsidRDefault="00A94180" w:rsidP="00A94180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2272DFAE" w14:textId="376A0366" w:rsidR="00A94180" w:rsidRPr="002A27D2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4180" w:rsidRPr="00F75DCD" w14:paraId="3D042CB1" w14:textId="77777777" w:rsidTr="00DF712B">
        <w:tc>
          <w:tcPr>
            <w:tcW w:w="824" w:type="dxa"/>
          </w:tcPr>
          <w:p w14:paraId="794AE6A4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7F2BF8" w14:textId="1B4A8BE2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493/23/RM/2024</w:t>
            </w:r>
          </w:p>
        </w:tc>
        <w:tc>
          <w:tcPr>
            <w:tcW w:w="1250" w:type="dxa"/>
          </w:tcPr>
          <w:p w14:paraId="2EC6B5D1" w14:textId="475A988D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1839DBE9" w14:textId="47E190F3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Kmec</w:t>
            </w:r>
          </w:p>
        </w:tc>
        <w:tc>
          <w:tcPr>
            <w:tcW w:w="4249" w:type="dxa"/>
          </w:tcPr>
          <w:p w14:paraId="7EB629F8" w14:textId="312BCF15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nedoporučení záměru prodeje poz.p. KN č. 509/4 v k. ú. Humpolec</w:t>
            </w:r>
          </w:p>
        </w:tc>
        <w:tc>
          <w:tcPr>
            <w:tcW w:w="2808" w:type="dxa"/>
          </w:tcPr>
          <w:p w14:paraId="293161B7" w14:textId="77777777" w:rsidR="00A94180" w:rsidRDefault="00A94180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</w:t>
            </w:r>
          </w:p>
          <w:p w14:paraId="38979F1F" w14:textId="77777777" w:rsidR="00A94180" w:rsidRDefault="00A94180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k rozhodnutí na nejbližší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  <w:p w14:paraId="2D75155E" w14:textId="2BC03956" w:rsidR="00A94180" w:rsidRPr="00A94180" w:rsidRDefault="00A94180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zasedání ZM;</w:t>
            </w:r>
          </w:p>
        </w:tc>
        <w:tc>
          <w:tcPr>
            <w:tcW w:w="2026" w:type="dxa"/>
          </w:tcPr>
          <w:p w14:paraId="7FC17DCD" w14:textId="2C7B0606" w:rsidR="00A94180" w:rsidRPr="003A5605" w:rsidRDefault="003C11CE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Staženo z programu </w:t>
            </w:r>
            <w:r w:rsidR="002A27D2"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28.2.2024</w:t>
            </w:r>
          </w:p>
        </w:tc>
      </w:tr>
      <w:tr w:rsidR="00A94180" w:rsidRPr="00F75DCD" w14:paraId="682CF3D8" w14:textId="77777777" w:rsidTr="00DF712B">
        <w:tc>
          <w:tcPr>
            <w:tcW w:w="824" w:type="dxa"/>
          </w:tcPr>
          <w:p w14:paraId="16988A45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FD31B6" w14:textId="73A7873B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494/23/RM/2024</w:t>
            </w:r>
          </w:p>
        </w:tc>
        <w:tc>
          <w:tcPr>
            <w:tcW w:w="1250" w:type="dxa"/>
          </w:tcPr>
          <w:p w14:paraId="3068F93F" w14:textId="087F1FFA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462EAF8B" w14:textId="40472353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Platforma Humpolec, z.s.</w:t>
            </w:r>
          </w:p>
        </w:tc>
        <w:tc>
          <w:tcPr>
            <w:tcW w:w="4249" w:type="dxa"/>
          </w:tcPr>
          <w:p w14:paraId="0811302E" w14:textId="247E32C4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záměr výpůjčky části poz.p. KN č. 328 v k.ú. Humpolec</w:t>
            </w:r>
          </w:p>
        </w:tc>
        <w:tc>
          <w:tcPr>
            <w:tcW w:w="2808" w:type="dxa"/>
          </w:tcPr>
          <w:p w14:paraId="01A57EF7" w14:textId="77777777" w:rsidR="00BD34CB" w:rsidRDefault="00BD34CB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 w:rsidR="00A94180" w:rsidRPr="00A941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záměr zveřejněn, poté </w:t>
            </w:r>
          </w:p>
          <w:p w14:paraId="16720F88" w14:textId="15CBE5DA" w:rsidR="00A94180" w:rsidRPr="00A94180" w:rsidRDefault="00BD34CB" w:rsidP="00BD34CB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A94180"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94180"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nejbližší schůzi RM</w:t>
            </w:r>
          </w:p>
        </w:tc>
        <w:tc>
          <w:tcPr>
            <w:tcW w:w="2026" w:type="dxa"/>
          </w:tcPr>
          <w:p w14:paraId="30CA9E70" w14:textId="4A3D942B" w:rsidR="00A94180" w:rsidRPr="002A27D2" w:rsidRDefault="00A94180" w:rsidP="00BD34CB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712B9" w:rsidRPr="007712B9" w14:paraId="220215F7" w14:textId="77777777" w:rsidTr="00DF712B">
        <w:tc>
          <w:tcPr>
            <w:tcW w:w="824" w:type="dxa"/>
          </w:tcPr>
          <w:p w14:paraId="54FE6808" w14:textId="77777777" w:rsidR="007712B9" w:rsidRPr="00342C38" w:rsidRDefault="007712B9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EE9E00F" w14:textId="136F1FB2" w:rsidR="007712B9" w:rsidRDefault="007712B9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524/25/RM/2024</w:t>
            </w:r>
          </w:p>
        </w:tc>
        <w:tc>
          <w:tcPr>
            <w:tcW w:w="1250" w:type="dxa"/>
          </w:tcPr>
          <w:p w14:paraId="2D458188" w14:textId="4714B0E5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7.2.2024</w:t>
            </w:r>
          </w:p>
        </w:tc>
        <w:tc>
          <w:tcPr>
            <w:tcW w:w="1890" w:type="dxa"/>
          </w:tcPr>
          <w:p w14:paraId="5E870F54" w14:textId="08EE72EA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manž. Moravcovi </w:t>
            </w:r>
          </w:p>
        </w:tc>
        <w:tc>
          <w:tcPr>
            <w:tcW w:w="4249" w:type="dxa"/>
          </w:tcPr>
          <w:p w14:paraId="7E63E9F2" w14:textId="03D9702A" w:rsidR="007712B9" w:rsidRPr="007712B9" w:rsidRDefault="007712B9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záměr prodeje poz.p. KN č. 54/14 v k.ú. Kletečná</w:t>
            </w:r>
          </w:p>
        </w:tc>
        <w:tc>
          <w:tcPr>
            <w:tcW w:w="2808" w:type="dxa"/>
          </w:tcPr>
          <w:p w14:paraId="17AB4830" w14:textId="77777777" w:rsid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</w:t>
            </w:r>
          </w:p>
          <w:p w14:paraId="5A12E059" w14:textId="5A80BBA3" w:rsidR="007712B9" w:rsidRP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nejbližším zasedání ZM</w:t>
            </w:r>
          </w:p>
        </w:tc>
        <w:tc>
          <w:tcPr>
            <w:tcW w:w="2026" w:type="dxa"/>
          </w:tcPr>
          <w:p w14:paraId="2135A4DA" w14:textId="77777777" w:rsidR="007712B9" w:rsidRP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712B9" w:rsidRPr="007712B9" w14:paraId="55723E3C" w14:textId="77777777" w:rsidTr="00DF712B">
        <w:tc>
          <w:tcPr>
            <w:tcW w:w="824" w:type="dxa"/>
          </w:tcPr>
          <w:p w14:paraId="661AA4B2" w14:textId="77777777" w:rsidR="007712B9" w:rsidRPr="00342C38" w:rsidRDefault="007712B9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72D4105" w14:textId="160CA527" w:rsidR="007712B9" w:rsidRDefault="007712B9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525/25/RM/2024</w:t>
            </w:r>
          </w:p>
        </w:tc>
        <w:tc>
          <w:tcPr>
            <w:tcW w:w="1250" w:type="dxa"/>
          </w:tcPr>
          <w:p w14:paraId="0E241611" w14:textId="3CBBD8F9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7.2.2024</w:t>
            </w:r>
          </w:p>
        </w:tc>
        <w:tc>
          <w:tcPr>
            <w:tcW w:w="1890" w:type="dxa"/>
          </w:tcPr>
          <w:p w14:paraId="196F34F6" w14:textId="4AB6A37A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Lesy ČR, s.p.</w:t>
            </w:r>
          </w:p>
        </w:tc>
        <w:tc>
          <w:tcPr>
            <w:tcW w:w="4249" w:type="dxa"/>
          </w:tcPr>
          <w:p w14:paraId="5A4F9057" w14:textId="49F0A6DF" w:rsidR="007712B9" w:rsidRPr="007712B9" w:rsidRDefault="007712B9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poz.p. KN č. 592/1 v k.ú. Plačkov za poz.p. KN č. 964/2 </w:t>
            </w:r>
            <w:r w:rsidRPr="007712B9">
              <w:rPr>
                <w:rFonts w:ascii="Arial" w:hAnsi="Arial" w:cs="Arial"/>
                <w:b/>
                <w:sz w:val="20"/>
                <w:szCs w:val="20"/>
              </w:rPr>
              <w:t>v k.ú. Krasoňov</w:t>
            </w:r>
          </w:p>
        </w:tc>
        <w:tc>
          <w:tcPr>
            <w:tcW w:w="2808" w:type="dxa"/>
          </w:tcPr>
          <w:p w14:paraId="45A0D9ED" w14:textId="77777777" w:rsid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</w:t>
            </w:r>
          </w:p>
          <w:p w14:paraId="396144AE" w14:textId="46D54359" w:rsid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nejbližším zasedání ZM</w:t>
            </w:r>
          </w:p>
        </w:tc>
        <w:tc>
          <w:tcPr>
            <w:tcW w:w="2026" w:type="dxa"/>
          </w:tcPr>
          <w:p w14:paraId="63949057" w14:textId="77777777" w:rsidR="007712B9" w:rsidRP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A6D30" w:rsidRPr="003A6D30" w14:paraId="608C22D5" w14:textId="77777777" w:rsidTr="00DF712B">
        <w:tc>
          <w:tcPr>
            <w:tcW w:w="824" w:type="dxa"/>
          </w:tcPr>
          <w:p w14:paraId="5442D43B" w14:textId="77777777" w:rsidR="003A6D30" w:rsidRPr="00342C38" w:rsidRDefault="003A6D30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2D4CE00" w14:textId="068F0789" w:rsidR="003A6D30" w:rsidRDefault="003A6D30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562/26/RM/2024</w:t>
            </w:r>
          </w:p>
        </w:tc>
        <w:tc>
          <w:tcPr>
            <w:tcW w:w="1250" w:type="dxa"/>
          </w:tcPr>
          <w:p w14:paraId="58EFA56C" w14:textId="3BB5C9F8" w:rsidR="003A6D30" w:rsidRDefault="003A6D30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7CAA0EC0" w14:textId="2C7E91A8" w:rsidR="003A6D30" w:rsidRDefault="003A6D30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 Křivánek a EAV Jihlava</w:t>
            </w:r>
          </w:p>
        </w:tc>
        <w:tc>
          <w:tcPr>
            <w:tcW w:w="4249" w:type="dxa"/>
          </w:tcPr>
          <w:p w14:paraId="2304D8E2" w14:textId="42EFBCD5" w:rsidR="003A6D30" w:rsidRPr="003A6D30" w:rsidRDefault="003A6D30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>uloženo připravit do rady města návrh strategie nákupu elektrické energie a plynu</w:t>
            </w:r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>pro město Humpolec a jím zřízené příspěvkové organizace</w:t>
            </w:r>
          </w:p>
        </w:tc>
        <w:tc>
          <w:tcPr>
            <w:tcW w:w="2808" w:type="dxa"/>
          </w:tcPr>
          <w:p w14:paraId="5068515E" w14:textId="77777777" w:rsidR="003A6D30" w:rsidRPr="003A6D30" w:rsidRDefault="003A6D30" w:rsidP="003A6D3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6D30">
              <w:rPr>
                <w:rFonts w:ascii="Arial" w:hAnsi="Arial" w:cs="Arial"/>
                <w:i/>
                <w:iCs/>
                <w:sz w:val="20"/>
                <w:szCs w:val="20"/>
              </w:rPr>
              <w:t>trvá, strategie se připravuje;</w:t>
            </w:r>
          </w:p>
          <w:p w14:paraId="0C0116C5" w14:textId="77777777" w:rsidR="003A6D30" w:rsidRPr="003A6D30" w:rsidRDefault="003A6D30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20D32DAE" w14:textId="77777777" w:rsidR="003A6D30" w:rsidRPr="003A6D30" w:rsidRDefault="003A6D30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A6D30" w:rsidRPr="003A6D30" w14:paraId="49961EF1" w14:textId="77777777" w:rsidTr="00DF712B">
        <w:tc>
          <w:tcPr>
            <w:tcW w:w="824" w:type="dxa"/>
          </w:tcPr>
          <w:p w14:paraId="2244F880" w14:textId="77777777" w:rsidR="003A6D30" w:rsidRPr="00342C38" w:rsidRDefault="003A6D30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AFE006B" w14:textId="0FC227A3" w:rsidR="003A6D30" w:rsidRDefault="003A6D30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581/26/RM/2024</w:t>
            </w:r>
          </w:p>
        </w:tc>
        <w:tc>
          <w:tcPr>
            <w:tcW w:w="1250" w:type="dxa"/>
          </w:tcPr>
          <w:p w14:paraId="0D62F260" w14:textId="483B7263" w:rsidR="003A6D30" w:rsidRDefault="003A6D30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27F8F6C3" w14:textId="240E3BFB" w:rsidR="003A6D30" w:rsidRDefault="003A6D30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Fučíkovi</w:t>
            </w:r>
          </w:p>
        </w:tc>
        <w:tc>
          <w:tcPr>
            <w:tcW w:w="4249" w:type="dxa"/>
          </w:tcPr>
          <w:p w14:paraId="151F5EEC" w14:textId="4EEDCFAE" w:rsidR="003A6D30" w:rsidRPr="003A6D30" w:rsidRDefault="003A6D30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>nedoporučení prodeje st. p. KN č. 4494 v k.ú. Humpolec</w:t>
            </w:r>
          </w:p>
        </w:tc>
        <w:tc>
          <w:tcPr>
            <w:tcW w:w="2808" w:type="dxa"/>
          </w:tcPr>
          <w:p w14:paraId="6F895388" w14:textId="61687AAC" w:rsidR="003A6D30" w:rsidRPr="003A6D30" w:rsidRDefault="003A6D30" w:rsidP="00523A3D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6D30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3A6D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rvá, žádost bude předložena do zasedání ZM </w:t>
            </w:r>
            <w:r w:rsidR="00523A3D">
              <w:rPr>
                <w:rFonts w:ascii="Arial" w:hAnsi="Arial" w:cs="Arial"/>
                <w:i/>
                <w:iCs/>
                <w:sz w:val="20"/>
                <w:szCs w:val="20"/>
              </w:rPr>
              <w:t>k</w:t>
            </w:r>
            <w:r w:rsidRPr="003A6D30">
              <w:rPr>
                <w:rFonts w:ascii="Arial" w:hAnsi="Arial" w:cs="Arial"/>
                <w:i/>
                <w:iCs/>
                <w:sz w:val="20"/>
                <w:szCs w:val="20"/>
              </w:rPr>
              <w:t> rozhodnutí;</w:t>
            </w:r>
          </w:p>
        </w:tc>
        <w:tc>
          <w:tcPr>
            <w:tcW w:w="2026" w:type="dxa"/>
          </w:tcPr>
          <w:p w14:paraId="02567368" w14:textId="77777777" w:rsidR="003A6D30" w:rsidRPr="003A6D30" w:rsidRDefault="003A6D30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23A3D" w:rsidRPr="003A6D30" w14:paraId="1DE594A4" w14:textId="77777777" w:rsidTr="00DF712B">
        <w:tc>
          <w:tcPr>
            <w:tcW w:w="824" w:type="dxa"/>
          </w:tcPr>
          <w:p w14:paraId="5807B972" w14:textId="77777777" w:rsidR="00523A3D" w:rsidRPr="00342C38" w:rsidRDefault="00523A3D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623C88" w14:textId="1EAC3FF6" w:rsidR="00523A3D" w:rsidRDefault="00523A3D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582/26/RM/2024</w:t>
            </w:r>
          </w:p>
        </w:tc>
        <w:tc>
          <w:tcPr>
            <w:tcW w:w="1250" w:type="dxa"/>
          </w:tcPr>
          <w:p w14:paraId="42B8F962" w14:textId="1C631E0F" w:rsidR="00523A3D" w:rsidRDefault="00523A3D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4D44057C" w14:textId="68F5CCA5" w:rsidR="00523A3D" w:rsidRDefault="00523A3D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L. Bláha</w:t>
            </w:r>
          </w:p>
        </w:tc>
        <w:tc>
          <w:tcPr>
            <w:tcW w:w="4249" w:type="dxa"/>
          </w:tcPr>
          <w:p w14:paraId="45933A91" w14:textId="38B8D65F" w:rsidR="00523A3D" w:rsidRPr="00523A3D" w:rsidRDefault="00523A3D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>záměru prodeje poz.p. KN č. 2682/3 v k.ú. Humpolec</w:t>
            </w:r>
          </w:p>
        </w:tc>
        <w:tc>
          <w:tcPr>
            <w:tcW w:w="2808" w:type="dxa"/>
          </w:tcPr>
          <w:p w14:paraId="3C3AA252" w14:textId="079319E2" w:rsidR="00523A3D" w:rsidRPr="003A6D30" w:rsidRDefault="00523A3D" w:rsidP="00523A3D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3071EEDE" w14:textId="77777777" w:rsidR="00523A3D" w:rsidRPr="003A6D30" w:rsidRDefault="00523A3D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FE6E368" w14:textId="77777777" w:rsidR="0050348C" w:rsidRDefault="0050348C" w:rsidP="0083088F">
      <w:pPr>
        <w:jc w:val="center"/>
      </w:pPr>
    </w:p>
    <w:p w14:paraId="09AA4C45" w14:textId="77777777"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14:paraId="653C97DB" w14:textId="47E2A615" w:rsidR="0050348C" w:rsidRPr="00503ACC" w:rsidRDefault="0080437B" w:rsidP="00ED5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348C" w:rsidRPr="00503ACC">
        <w:rPr>
          <w:rFonts w:ascii="Arial" w:hAnsi="Arial" w:cs="Arial"/>
          <w:sz w:val="20"/>
          <w:szCs w:val="20"/>
        </w:rPr>
        <w:t xml:space="preserve"> roku 2015 – 135, z roku 2020 – 512, 573, z roku 2021 – 871, 1154,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50348C" w:rsidRPr="00503ACC">
        <w:rPr>
          <w:rFonts w:ascii="Arial" w:hAnsi="Arial" w:cs="Arial"/>
          <w:sz w:val="20"/>
          <w:szCs w:val="20"/>
        </w:rPr>
        <w:t xml:space="preserve">1359, 1394, 1489, 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>204</w:t>
      </w:r>
      <w:r w:rsidR="00CB0A9B">
        <w:rPr>
          <w:rFonts w:ascii="Arial" w:hAnsi="Arial" w:cs="Arial"/>
          <w:sz w:val="20"/>
          <w:szCs w:val="20"/>
        </w:rPr>
        <w:t xml:space="preserve">,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344, 349</w:t>
      </w:r>
      <w:r w:rsidR="00A72FE7">
        <w:rPr>
          <w:rFonts w:ascii="Arial" w:hAnsi="Arial" w:cs="Arial"/>
          <w:sz w:val="20"/>
          <w:szCs w:val="20"/>
        </w:rPr>
        <w:t>, 456, 457</w:t>
      </w:r>
      <w:r w:rsidR="00994565">
        <w:rPr>
          <w:rFonts w:ascii="Arial" w:hAnsi="Arial" w:cs="Arial"/>
          <w:sz w:val="20"/>
          <w:szCs w:val="20"/>
        </w:rPr>
        <w:t>, 492, 493, 494</w:t>
      </w:r>
      <w:r w:rsidR="007712B9">
        <w:rPr>
          <w:rFonts w:ascii="Arial" w:hAnsi="Arial" w:cs="Arial"/>
          <w:sz w:val="20"/>
          <w:szCs w:val="20"/>
        </w:rPr>
        <w:t>, 524, 525</w:t>
      </w:r>
      <w:r w:rsidR="00523A3D">
        <w:rPr>
          <w:rFonts w:ascii="Arial" w:hAnsi="Arial" w:cs="Arial"/>
          <w:sz w:val="20"/>
          <w:szCs w:val="20"/>
        </w:rPr>
        <w:t>, 562, 581, 582</w:t>
      </w:r>
      <w:r w:rsidR="00503ACC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715573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FE22" w14:textId="77777777" w:rsidR="00715573" w:rsidRDefault="00715573" w:rsidP="0083088F">
      <w:pPr>
        <w:spacing w:after="0" w:line="240" w:lineRule="auto"/>
      </w:pPr>
      <w:r>
        <w:separator/>
      </w:r>
    </w:p>
  </w:endnote>
  <w:endnote w:type="continuationSeparator" w:id="0">
    <w:p w14:paraId="0ADDEC53" w14:textId="77777777" w:rsidR="00715573" w:rsidRDefault="00715573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E169" w14:textId="77777777" w:rsidR="00715573" w:rsidRDefault="00715573" w:rsidP="0083088F">
      <w:pPr>
        <w:spacing w:after="0" w:line="240" w:lineRule="auto"/>
      </w:pPr>
      <w:r>
        <w:separator/>
      </w:r>
    </w:p>
  </w:footnote>
  <w:footnote w:type="continuationSeparator" w:id="0">
    <w:p w14:paraId="7F1D32AC" w14:textId="77777777" w:rsidR="00715573" w:rsidRDefault="00715573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52956"/>
    <w:rsid w:val="00074E0D"/>
    <w:rsid w:val="0009758B"/>
    <w:rsid w:val="000D1DCC"/>
    <w:rsid w:val="000F1138"/>
    <w:rsid w:val="000F645E"/>
    <w:rsid w:val="00106FB3"/>
    <w:rsid w:val="00180E9C"/>
    <w:rsid w:val="00195CDB"/>
    <w:rsid w:val="001C080D"/>
    <w:rsid w:val="001D7E3F"/>
    <w:rsid w:val="0021418C"/>
    <w:rsid w:val="002A27D2"/>
    <w:rsid w:val="002D1805"/>
    <w:rsid w:val="002D63B1"/>
    <w:rsid w:val="002E68F7"/>
    <w:rsid w:val="003144B2"/>
    <w:rsid w:val="00321581"/>
    <w:rsid w:val="003354E7"/>
    <w:rsid w:val="00342C38"/>
    <w:rsid w:val="00364184"/>
    <w:rsid w:val="003A5605"/>
    <w:rsid w:val="003A6D30"/>
    <w:rsid w:val="003C11CE"/>
    <w:rsid w:val="003E1815"/>
    <w:rsid w:val="0042019C"/>
    <w:rsid w:val="00456BBA"/>
    <w:rsid w:val="00460832"/>
    <w:rsid w:val="004831E0"/>
    <w:rsid w:val="004B4C23"/>
    <w:rsid w:val="004C2F06"/>
    <w:rsid w:val="004D11BF"/>
    <w:rsid w:val="004E397D"/>
    <w:rsid w:val="0050348C"/>
    <w:rsid w:val="00503ACC"/>
    <w:rsid w:val="00523A3D"/>
    <w:rsid w:val="00537D2B"/>
    <w:rsid w:val="00567AC2"/>
    <w:rsid w:val="005B138C"/>
    <w:rsid w:val="005E7A2D"/>
    <w:rsid w:val="006B2317"/>
    <w:rsid w:val="00715573"/>
    <w:rsid w:val="007712B9"/>
    <w:rsid w:val="007B271C"/>
    <w:rsid w:val="007D090B"/>
    <w:rsid w:val="007F232C"/>
    <w:rsid w:val="0080437B"/>
    <w:rsid w:val="0083088F"/>
    <w:rsid w:val="00831C2E"/>
    <w:rsid w:val="008B29DD"/>
    <w:rsid w:val="008E001C"/>
    <w:rsid w:val="008E1F26"/>
    <w:rsid w:val="008E6B67"/>
    <w:rsid w:val="008F5FF5"/>
    <w:rsid w:val="00902E89"/>
    <w:rsid w:val="00926A8D"/>
    <w:rsid w:val="00933161"/>
    <w:rsid w:val="00957395"/>
    <w:rsid w:val="00994565"/>
    <w:rsid w:val="009B7B08"/>
    <w:rsid w:val="009D33D8"/>
    <w:rsid w:val="009E7C0C"/>
    <w:rsid w:val="00A316EE"/>
    <w:rsid w:val="00A50012"/>
    <w:rsid w:val="00A72FE7"/>
    <w:rsid w:val="00A75B6B"/>
    <w:rsid w:val="00A94180"/>
    <w:rsid w:val="00AA1C6B"/>
    <w:rsid w:val="00AC4005"/>
    <w:rsid w:val="00AD7D3B"/>
    <w:rsid w:val="00B3064B"/>
    <w:rsid w:val="00B51FEA"/>
    <w:rsid w:val="00BD34CB"/>
    <w:rsid w:val="00C05720"/>
    <w:rsid w:val="00C53B2B"/>
    <w:rsid w:val="00C65FB1"/>
    <w:rsid w:val="00C670B0"/>
    <w:rsid w:val="00C71ABF"/>
    <w:rsid w:val="00C82294"/>
    <w:rsid w:val="00CA791C"/>
    <w:rsid w:val="00CB0A9B"/>
    <w:rsid w:val="00CC435D"/>
    <w:rsid w:val="00CE5518"/>
    <w:rsid w:val="00D16C23"/>
    <w:rsid w:val="00D262AA"/>
    <w:rsid w:val="00D47C86"/>
    <w:rsid w:val="00D61F70"/>
    <w:rsid w:val="00D65237"/>
    <w:rsid w:val="00D8274F"/>
    <w:rsid w:val="00D93E89"/>
    <w:rsid w:val="00DB11AF"/>
    <w:rsid w:val="00DC71BF"/>
    <w:rsid w:val="00DF712B"/>
    <w:rsid w:val="00E024C9"/>
    <w:rsid w:val="00E516F1"/>
    <w:rsid w:val="00E5703E"/>
    <w:rsid w:val="00EB554F"/>
    <w:rsid w:val="00ED5EA8"/>
    <w:rsid w:val="00EE00F1"/>
    <w:rsid w:val="00EE3A0C"/>
    <w:rsid w:val="00EE7A41"/>
    <w:rsid w:val="00F27022"/>
    <w:rsid w:val="00F6222C"/>
    <w:rsid w:val="00F75DCD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7</cp:revision>
  <cp:lastPrinted>2023-01-11T06:42:00Z</cp:lastPrinted>
  <dcterms:created xsi:type="dcterms:W3CDTF">2024-01-29T06:35:00Z</dcterms:created>
  <dcterms:modified xsi:type="dcterms:W3CDTF">2024-03-21T13:13:00Z</dcterms:modified>
</cp:coreProperties>
</file>